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00" w:type="dxa"/>
        <w:tblInd w:w="93" w:type="dxa"/>
        <w:tblLook w:val="00A0"/>
      </w:tblPr>
      <w:tblGrid>
        <w:gridCol w:w="580"/>
        <w:gridCol w:w="1180"/>
        <w:gridCol w:w="6020"/>
        <w:gridCol w:w="1420"/>
      </w:tblGrid>
      <w:tr w:rsidR="0082510E" w:rsidRPr="00A75675" w:rsidTr="00A0696C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9C09F1" w:rsidRDefault="0082510E" w:rsidP="00045C4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>Приложение №</w:t>
            </w:r>
            <w:r w:rsidR="009C09F1"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7</w:t>
            </w:r>
            <w:r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82510E" w:rsidRPr="00A75675" w:rsidTr="00A0696C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9C09F1" w:rsidRDefault="00045C47" w:rsidP="00DE6F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  проекту бюджета </w:t>
            </w:r>
            <w:r w:rsidR="00152425"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Пригородного </w:t>
            </w:r>
            <w:r w:rsidR="0082510E"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сельского </w:t>
            </w:r>
          </w:p>
          <w:p w:rsidR="0082510E" w:rsidRPr="009C09F1" w:rsidRDefault="0082510E" w:rsidP="00DE6F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>поселения Крымского района</w:t>
            </w:r>
          </w:p>
          <w:p w:rsidR="0082510E" w:rsidRPr="009C09F1" w:rsidRDefault="0082510E" w:rsidP="009C09F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</w:t>
            </w:r>
            <w:r w:rsidR="009C09F1"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>на 2015 год</w:t>
            </w:r>
            <w:r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82510E" w:rsidRPr="00A75675" w:rsidTr="00A0696C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9C09F1" w:rsidRDefault="009C09F1" w:rsidP="00FF3B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82510E" w:rsidRPr="00A75675" w:rsidTr="00152425">
        <w:trPr>
          <w:trHeight w:val="8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783051" w:rsidRDefault="0082510E" w:rsidP="00FF3BEC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82510E" w:rsidRPr="00A75675" w:rsidTr="00586145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2510E" w:rsidRPr="00586145" w:rsidRDefault="0082510E" w:rsidP="00586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2510E" w:rsidRPr="00A75675" w:rsidTr="00152425">
        <w:trPr>
          <w:trHeight w:val="8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2510E" w:rsidRPr="00586145" w:rsidRDefault="0082510E" w:rsidP="00586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2510E" w:rsidRPr="00A75675" w:rsidTr="00586145">
        <w:trPr>
          <w:trHeight w:val="8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Pr="00586145" w:rsidRDefault="0082510E" w:rsidP="00B31F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8614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Перечень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муниципальных</w:t>
            </w:r>
            <w:r w:rsidRPr="0058614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программ, предусмотренных к финансированию из бюджета </w:t>
            </w:r>
            <w:r w:rsidR="0015242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Пригородного </w:t>
            </w:r>
            <w:r w:rsidRPr="00B31FE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сельского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поселения Крымского района </w:t>
            </w:r>
            <w:r w:rsidRPr="0058614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 2015 году</w:t>
            </w:r>
          </w:p>
        </w:tc>
      </w:tr>
      <w:tr w:rsidR="0082510E" w:rsidRPr="00A75675" w:rsidTr="00152425">
        <w:trPr>
          <w:trHeight w:val="8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2510E" w:rsidRPr="00A75675" w:rsidTr="00586145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2510E" w:rsidRPr="00A75675" w:rsidTr="00045C47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82510E" w:rsidRPr="00586145" w:rsidRDefault="0082510E" w:rsidP="0058614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тыс</w:t>
            </w:r>
            <w:proofErr w:type="gramStart"/>
            <w:r w:rsidRPr="00586145">
              <w:rPr>
                <w:rFonts w:ascii="Times New Roman" w:hAnsi="Times New Roman"/>
                <w:lang w:eastAsia="ru-RU"/>
              </w:rPr>
              <w:t>.р</w:t>
            </w:r>
            <w:proofErr w:type="gramEnd"/>
            <w:r w:rsidRPr="00586145">
              <w:rPr>
                <w:rFonts w:ascii="Times New Roman" w:hAnsi="Times New Roman"/>
                <w:lang w:eastAsia="ru-RU"/>
              </w:rPr>
              <w:t>уб.</w:t>
            </w:r>
          </w:p>
        </w:tc>
      </w:tr>
      <w:tr w:rsidR="0082510E" w:rsidRPr="00A75675" w:rsidTr="00045C47">
        <w:trPr>
          <w:trHeight w:val="70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№ </w:t>
            </w:r>
            <w:proofErr w:type="spellStart"/>
            <w:proofErr w:type="gramStart"/>
            <w:r w:rsidRPr="00586145">
              <w:rPr>
                <w:rFonts w:ascii="Times New Roman" w:hAnsi="Times New Roman"/>
                <w:lang w:eastAsia="ru-RU"/>
              </w:rPr>
              <w:t>п</w:t>
            </w:r>
            <w:proofErr w:type="spellEnd"/>
            <w:proofErr w:type="gramEnd"/>
            <w:r w:rsidRPr="00586145">
              <w:rPr>
                <w:rFonts w:ascii="Times New Roman" w:hAnsi="Times New Roman"/>
                <w:lang w:eastAsia="ru-RU"/>
              </w:rPr>
              <w:t>/</w:t>
            </w:r>
            <w:proofErr w:type="spellStart"/>
            <w:r w:rsidRPr="00586145">
              <w:rPr>
                <w:rFonts w:ascii="Times New Roman" w:hAnsi="Times New Roman"/>
                <w:lang w:eastAsia="ru-RU"/>
              </w:rPr>
              <w:t>п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Pr="00586145" w:rsidRDefault="0082510E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Код</w:t>
            </w:r>
          </w:p>
        </w:tc>
        <w:tc>
          <w:tcPr>
            <w:tcW w:w="6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Pr="00586145" w:rsidRDefault="0082510E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Наименование целевых статей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Pr="00586145" w:rsidRDefault="0082510E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Бюджет на 2015 год</w:t>
            </w:r>
          </w:p>
        </w:tc>
      </w:tr>
      <w:tr w:rsidR="0082510E" w:rsidRPr="00A75675" w:rsidTr="00586145">
        <w:trPr>
          <w:trHeight w:val="37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Pr="00586145" w:rsidRDefault="0082510E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Pr="00586145" w:rsidRDefault="0082510E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Pr="00586145" w:rsidRDefault="0082510E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82510E" w:rsidRPr="00A75675" w:rsidTr="00045C47">
        <w:trPr>
          <w:trHeight w:val="4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Pr="00586145" w:rsidRDefault="0082510E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Pr="00586145" w:rsidRDefault="0082510E" w:rsidP="0058614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ВСЕГО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Pr="00586145" w:rsidRDefault="00E652E1" w:rsidP="0058614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  <w:r w:rsidR="00DE115A">
              <w:rPr>
                <w:rFonts w:ascii="Times New Roman" w:hAnsi="Times New Roman"/>
                <w:lang w:eastAsia="ru-RU"/>
              </w:rPr>
              <w:t>4</w:t>
            </w:r>
            <w:r w:rsidR="00F3281D">
              <w:rPr>
                <w:rFonts w:ascii="Times New Roman" w:hAnsi="Times New Roman"/>
                <w:lang w:eastAsia="ru-RU"/>
              </w:rPr>
              <w:t>27,2</w:t>
            </w:r>
          </w:p>
        </w:tc>
      </w:tr>
      <w:tr w:rsidR="0082510E" w:rsidRPr="00A75675" w:rsidTr="00045C47">
        <w:trPr>
          <w:trHeight w:val="67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10E" w:rsidRPr="00586145" w:rsidRDefault="0082510E" w:rsidP="0058614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0E" w:rsidRPr="00586145" w:rsidRDefault="0082510E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06 0 0000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Pr="00586145" w:rsidRDefault="0082510E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 xml:space="preserve">сельского поселения </w:t>
            </w:r>
            <w:r w:rsidRPr="00586145">
              <w:rPr>
                <w:rFonts w:ascii="Times New Roman" w:hAnsi="Times New Roman"/>
                <w:lang w:eastAsia="ru-RU"/>
              </w:rPr>
              <w:t xml:space="preserve">"Комплексное и устойчивое развитие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в сфере строительства, архитектуры и дорожного хозяйства"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Pr="00586145" w:rsidRDefault="00152425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2000,0</w:t>
            </w:r>
          </w:p>
        </w:tc>
      </w:tr>
      <w:tr w:rsidR="0082510E" w:rsidRPr="00A75675" w:rsidTr="00045C47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10E" w:rsidRPr="00586145" w:rsidRDefault="0082510E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0E" w:rsidRPr="00586145" w:rsidRDefault="0082510E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09 0 0000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Pr="00586145" w:rsidRDefault="0082510E" w:rsidP="00FF3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"Обеспечение безопасности населения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Pr="00586145" w:rsidRDefault="00152425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691,9</w:t>
            </w:r>
          </w:p>
        </w:tc>
      </w:tr>
      <w:tr w:rsidR="0082510E" w:rsidRPr="00A75675" w:rsidTr="00045C47">
        <w:trPr>
          <w:trHeight w:val="67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10E" w:rsidRPr="00586145" w:rsidRDefault="0082510E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0E" w:rsidRPr="00586145" w:rsidRDefault="0082510E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10 0 0000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Pr="00586145" w:rsidRDefault="0082510E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"Развитие культуры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Pr="00586145" w:rsidRDefault="009C09F1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6000</w:t>
            </w:r>
            <w:r w:rsidR="00152425"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82510E" w:rsidRPr="00A75675" w:rsidTr="00045C47">
        <w:trPr>
          <w:trHeight w:val="67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10E" w:rsidRDefault="0082510E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0E" w:rsidRDefault="0082510E" w:rsidP="00DE6F3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12 0 0000</w:t>
            </w:r>
          </w:p>
          <w:p w:rsidR="0082510E" w:rsidRPr="00586145" w:rsidRDefault="0082510E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"Развитие физической культуры и спорта </w:t>
            </w:r>
            <w:r w:rsidR="00152425">
              <w:rPr>
                <w:rFonts w:ascii="Times New Roman" w:hAnsi="Times New Roman"/>
                <w:lang w:eastAsia="ru-RU"/>
              </w:rPr>
              <w:t>в Пригородном</w:t>
            </w:r>
            <w:r>
              <w:rPr>
                <w:rFonts w:ascii="Times New Roman" w:hAnsi="Times New Roman"/>
                <w:lang w:eastAsia="ru-RU"/>
              </w:rPr>
              <w:t xml:space="preserve"> сельском поселении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  <w:p w:rsidR="0082510E" w:rsidRPr="00586145" w:rsidRDefault="0082510E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Default="009C09F1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300</w:t>
            </w:r>
            <w:r w:rsidR="00152425"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82510E" w:rsidRPr="00A75675" w:rsidTr="00045C47">
        <w:trPr>
          <w:trHeight w:val="67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10E" w:rsidRDefault="0082510E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0E" w:rsidRDefault="0082510E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14 0 0000</w:t>
            </w:r>
          </w:p>
          <w:p w:rsidR="0082510E" w:rsidRPr="00586145" w:rsidRDefault="0082510E" w:rsidP="00DE6F3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586145">
              <w:rPr>
                <w:rFonts w:ascii="Times New Roman" w:hAnsi="Times New Roman"/>
                <w:lang w:eastAsia="ru-RU"/>
              </w:rPr>
              <w:t>Экономическое развитие и инновационная экономика</w:t>
            </w:r>
            <w:r>
              <w:rPr>
                <w:rFonts w:ascii="Times New Roman" w:hAnsi="Times New Roman"/>
                <w:lang w:eastAsia="ru-RU"/>
              </w:rPr>
              <w:t>»</w:t>
            </w:r>
          </w:p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Default="0082510E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152425">
              <w:rPr>
                <w:rFonts w:ascii="Times New Roman" w:hAnsi="Times New Roman"/>
                <w:lang w:eastAsia="ru-RU"/>
              </w:rPr>
              <w:t>3,0</w:t>
            </w:r>
          </w:p>
        </w:tc>
      </w:tr>
      <w:tr w:rsidR="0082510E" w:rsidRPr="00A75675" w:rsidTr="00045C47">
        <w:trPr>
          <w:trHeight w:val="67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10E" w:rsidRDefault="0082510E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0E" w:rsidRDefault="0082510E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15 0 0000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 xml:space="preserve">сельского поселения </w:t>
            </w:r>
            <w:r w:rsidRPr="00586145">
              <w:rPr>
                <w:rFonts w:ascii="Times New Roman" w:hAnsi="Times New Roman"/>
                <w:lang w:eastAsia="ru-RU"/>
              </w:rPr>
              <w:t xml:space="preserve">"Молодежь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>"</w:t>
            </w:r>
          </w:p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Default="00152425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150,0</w:t>
            </w:r>
          </w:p>
        </w:tc>
      </w:tr>
      <w:tr w:rsidR="0082510E" w:rsidRPr="00A75675" w:rsidTr="00045C47">
        <w:trPr>
          <w:trHeight w:val="67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10E" w:rsidRDefault="0082510E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0E" w:rsidRDefault="0082510E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16 0 0000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 xml:space="preserve">сельского поселения «Муниципальная политика и развитие гражданского общества в </w:t>
            </w:r>
            <w:r w:rsidR="00152425">
              <w:rPr>
                <w:rFonts w:ascii="Times New Roman" w:hAnsi="Times New Roman"/>
                <w:lang w:eastAsia="ru-RU"/>
              </w:rPr>
              <w:t>Пригородном</w:t>
            </w:r>
            <w:r>
              <w:rPr>
                <w:rFonts w:ascii="Times New Roman" w:hAnsi="Times New Roman"/>
                <w:lang w:eastAsia="ru-RU"/>
              </w:rPr>
              <w:t xml:space="preserve"> сельском поселении»</w:t>
            </w:r>
          </w:p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Default="00152425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225,0</w:t>
            </w:r>
          </w:p>
        </w:tc>
      </w:tr>
      <w:tr w:rsidR="0082510E" w:rsidRPr="00A75675" w:rsidTr="00045C47">
        <w:trPr>
          <w:trHeight w:val="67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10E" w:rsidRDefault="0082510E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0E" w:rsidRDefault="0082510E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19 0 0000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 xml:space="preserve">сельского поселения «Социально-экономическое и территориальное развитие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поселения»</w:t>
            </w:r>
          </w:p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Default="00E652E1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  <w:r w:rsidR="007F2DCA">
              <w:rPr>
                <w:rFonts w:ascii="Times New Roman" w:hAnsi="Times New Roman"/>
                <w:lang w:eastAsia="ru-RU"/>
              </w:rPr>
              <w:t>8</w:t>
            </w:r>
            <w:r w:rsidR="009C09F1">
              <w:rPr>
                <w:rFonts w:ascii="Times New Roman" w:hAnsi="Times New Roman"/>
                <w:lang w:eastAsia="ru-RU"/>
              </w:rPr>
              <w:t>47,3</w:t>
            </w:r>
          </w:p>
        </w:tc>
      </w:tr>
    </w:tbl>
    <w:p w:rsidR="0082510E" w:rsidRDefault="0082510E">
      <w:r>
        <w:br w:type="page"/>
      </w:r>
    </w:p>
    <w:tbl>
      <w:tblPr>
        <w:tblW w:w="92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0"/>
        <w:gridCol w:w="1180"/>
        <w:gridCol w:w="6020"/>
        <w:gridCol w:w="1420"/>
      </w:tblGrid>
      <w:tr w:rsidR="0082510E" w:rsidRPr="00A75675" w:rsidTr="00045C47">
        <w:trPr>
          <w:trHeight w:val="675"/>
        </w:trPr>
        <w:tc>
          <w:tcPr>
            <w:tcW w:w="580" w:type="dxa"/>
            <w:noWrap/>
          </w:tcPr>
          <w:p w:rsidR="0082510E" w:rsidRDefault="0082510E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1180" w:type="dxa"/>
          </w:tcPr>
          <w:p w:rsidR="0082510E" w:rsidRDefault="0082510E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23 0 0000</w:t>
            </w:r>
          </w:p>
        </w:tc>
        <w:tc>
          <w:tcPr>
            <w:tcW w:w="6020" w:type="dxa"/>
            <w:vAlign w:val="center"/>
          </w:tcPr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"Информационное общество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20" w:type="dxa"/>
            <w:vAlign w:val="center"/>
          </w:tcPr>
          <w:p w:rsidR="0082510E" w:rsidRDefault="00152425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7F2DCA" w:rsidRPr="00A75675" w:rsidTr="00045C47">
        <w:trPr>
          <w:trHeight w:val="675"/>
        </w:trPr>
        <w:tc>
          <w:tcPr>
            <w:tcW w:w="580" w:type="dxa"/>
            <w:noWrap/>
          </w:tcPr>
          <w:p w:rsidR="007F2DCA" w:rsidRDefault="007F2DCA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180" w:type="dxa"/>
          </w:tcPr>
          <w:p w:rsidR="007F2DCA" w:rsidRDefault="007F2DCA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2500000</w:t>
            </w:r>
          </w:p>
        </w:tc>
        <w:tc>
          <w:tcPr>
            <w:tcW w:w="6020" w:type="dxa"/>
            <w:vAlign w:val="center"/>
          </w:tcPr>
          <w:p w:rsidR="007F2DCA" w:rsidRPr="00586145" w:rsidRDefault="007F2DCA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 « Развитие топливно-энергетического комплекса Пригородного сельского поселения»</w:t>
            </w:r>
          </w:p>
        </w:tc>
        <w:tc>
          <w:tcPr>
            <w:tcW w:w="1420" w:type="dxa"/>
            <w:vAlign w:val="center"/>
          </w:tcPr>
          <w:p w:rsidR="007F2DCA" w:rsidRDefault="007F2DCA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100,0</w:t>
            </w:r>
          </w:p>
        </w:tc>
      </w:tr>
    </w:tbl>
    <w:p w:rsidR="0082510E" w:rsidRDefault="0082510E" w:rsidP="000B3E88"/>
    <w:p w:rsidR="0082510E" w:rsidRPr="00DE6F3F" w:rsidRDefault="0082510E" w:rsidP="000B3E88">
      <w:pPr>
        <w:rPr>
          <w:rFonts w:ascii="Times New Roman" w:hAnsi="Times New Roman"/>
        </w:rPr>
      </w:pPr>
    </w:p>
    <w:p w:rsidR="0082510E" w:rsidRPr="00DE6F3F" w:rsidRDefault="0082510E" w:rsidP="000B3E88">
      <w:pPr>
        <w:rPr>
          <w:rFonts w:ascii="Times New Roman" w:hAnsi="Times New Roman"/>
        </w:rPr>
      </w:pPr>
      <w:r w:rsidRPr="00DE6F3F">
        <w:rPr>
          <w:rFonts w:ascii="Times New Roman" w:hAnsi="Times New Roman"/>
        </w:rPr>
        <w:t xml:space="preserve">Глава </w:t>
      </w:r>
      <w:r w:rsidR="00152425">
        <w:rPr>
          <w:rFonts w:ascii="Times New Roman" w:hAnsi="Times New Roman"/>
        </w:rPr>
        <w:t xml:space="preserve">Пригородного </w:t>
      </w:r>
      <w:r w:rsidRPr="00DE6F3F">
        <w:rPr>
          <w:rFonts w:ascii="Times New Roman" w:hAnsi="Times New Roman"/>
        </w:rPr>
        <w:t>сельского поселения</w:t>
      </w:r>
    </w:p>
    <w:p w:rsidR="0082510E" w:rsidRPr="00DE6F3F" w:rsidRDefault="0082510E" w:rsidP="000B3E88">
      <w:pPr>
        <w:rPr>
          <w:rFonts w:ascii="Times New Roman" w:hAnsi="Times New Roman"/>
        </w:rPr>
      </w:pPr>
      <w:r w:rsidRPr="00DE6F3F">
        <w:rPr>
          <w:rFonts w:ascii="Times New Roman" w:hAnsi="Times New Roman"/>
        </w:rPr>
        <w:t xml:space="preserve">Крымского района                                                                              </w:t>
      </w:r>
      <w:r w:rsidR="00152425">
        <w:rPr>
          <w:rFonts w:ascii="Times New Roman" w:hAnsi="Times New Roman"/>
        </w:rPr>
        <w:t xml:space="preserve">                 В.В.Лазарев</w:t>
      </w:r>
    </w:p>
    <w:sectPr w:rsidR="0082510E" w:rsidRPr="00DE6F3F" w:rsidSect="00FF63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145"/>
    <w:rsid w:val="00001AB1"/>
    <w:rsid w:val="00002B6E"/>
    <w:rsid w:val="000078E3"/>
    <w:rsid w:val="0004043C"/>
    <w:rsid w:val="00045C47"/>
    <w:rsid w:val="000503A2"/>
    <w:rsid w:val="00051445"/>
    <w:rsid w:val="00051ED5"/>
    <w:rsid w:val="00082121"/>
    <w:rsid w:val="0008214F"/>
    <w:rsid w:val="0009425D"/>
    <w:rsid w:val="000A022A"/>
    <w:rsid w:val="000B3E88"/>
    <w:rsid w:val="000B5D2B"/>
    <w:rsid w:val="000C7A43"/>
    <w:rsid w:val="000F0B93"/>
    <w:rsid w:val="001167B8"/>
    <w:rsid w:val="00125503"/>
    <w:rsid w:val="00152425"/>
    <w:rsid w:val="00177D47"/>
    <w:rsid w:val="001850AB"/>
    <w:rsid w:val="001D1F6B"/>
    <w:rsid w:val="001E5416"/>
    <w:rsid w:val="001F4840"/>
    <w:rsid w:val="001F7401"/>
    <w:rsid w:val="002122BF"/>
    <w:rsid w:val="00234FA7"/>
    <w:rsid w:val="002468C3"/>
    <w:rsid w:val="00253CA3"/>
    <w:rsid w:val="002624F2"/>
    <w:rsid w:val="00294B33"/>
    <w:rsid w:val="002A6AA2"/>
    <w:rsid w:val="002B5327"/>
    <w:rsid w:val="002C3D90"/>
    <w:rsid w:val="002D02FB"/>
    <w:rsid w:val="002D53AD"/>
    <w:rsid w:val="002E765E"/>
    <w:rsid w:val="002F3335"/>
    <w:rsid w:val="00305A95"/>
    <w:rsid w:val="00323546"/>
    <w:rsid w:val="00350455"/>
    <w:rsid w:val="00355BA6"/>
    <w:rsid w:val="00360CA8"/>
    <w:rsid w:val="00374856"/>
    <w:rsid w:val="00396B48"/>
    <w:rsid w:val="003A35F0"/>
    <w:rsid w:val="00414D56"/>
    <w:rsid w:val="00442FD4"/>
    <w:rsid w:val="004704D6"/>
    <w:rsid w:val="004841E5"/>
    <w:rsid w:val="00494C71"/>
    <w:rsid w:val="004B2F21"/>
    <w:rsid w:val="004D47FC"/>
    <w:rsid w:val="004D57C3"/>
    <w:rsid w:val="004F32F2"/>
    <w:rsid w:val="004F718F"/>
    <w:rsid w:val="005002D4"/>
    <w:rsid w:val="00500598"/>
    <w:rsid w:val="005643CD"/>
    <w:rsid w:val="005807BE"/>
    <w:rsid w:val="00586145"/>
    <w:rsid w:val="0059109B"/>
    <w:rsid w:val="005B0B6D"/>
    <w:rsid w:val="005C4492"/>
    <w:rsid w:val="005C4C5C"/>
    <w:rsid w:val="005C53DB"/>
    <w:rsid w:val="005E3C78"/>
    <w:rsid w:val="0060224A"/>
    <w:rsid w:val="00614213"/>
    <w:rsid w:val="00632C60"/>
    <w:rsid w:val="006653A0"/>
    <w:rsid w:val="006818EB"/>
    <w:rsid w:val="006C0116"/>
    <w:rsid w:val="006C4A4D"/>
    <w:rsid w:val="006D6C16"/>
    <w:rsid w:val="006D73EC"/>
    <w:rsid w:val="006E5F38"/>
    <w:rsid w:val="006F6507"/>
    <w:rsid w:val="007156FA"/>
    <w:rsid w:val="007303D4"/>
    <w:rsid w:val="00731844"/>
    <w:rsid w:val="00740931"/>
    <w:rsid w:val="007554E0"/>
    <w:rsid w:val="00772F78"/>
    <w:rsid w:val="00775314"/>
    <w:rsid w:val="0078107B"/>
    <w:rsid w:val="00783051"/>
    <w:rsid w:val="007937FC"/>
    <w:rsid w:val="007F2DCA"/>
    <w:rsid w:val="00803460"/>
    <w:rsid w:val="00807E81"/>
    <w:rsid w:val="008202EA"/>
    <w:rsid w:val="0082510E"/>
    <w:rsid w:val="00826909"/>
    <w:rsid w:val="00827151"/>
    <w:rsid w:val="00831186"/>
    <w:rsid w:val="00837D64"/>
    <w:rsid w:val="00875D15"/>
    <w:rsid w:val="00882567"/>
    <w:rsid w:val="008945E2"/>
    <w:rsid w:val="008A77C1"/>
    <w:rsid w:val="008C5192"/>
    <w:rsid w:val="008C6A6A"/>
    <w:rsid w:val="00901FA2"/>
    <w:rsid w:val="00901FE3"/>
    <w:rsid w:val="00924601"/>
    <w:rsid w:val="0094263E"/>
    <w:rsid w:val="00960D48"/>
    <w:rsid w:val="009907F5"/>
    <w:rsid w:val="009C09F1"/>
    <w:rsid w:val="009E5CFC"/>
    <w:rsid w:val="00A0179C"/>
    <w:rsid w:val="00A020B1"/>
    <w:rsid w:val="00A0696C"/>
    <w:rsid w:val="00A60E6F"/>
    <w:rsid w:val="00A745B8"/>
    <w:rsid w:val="00A75675"/>
    <w:rsid w:val="00A829E8"/>
    <w:rsid w:val="00A907F1"/>
    <w:rsid w:val="00A92719"/>
    <w:rsid w:val="00AB4B39"/>
    <w:rsid w:val="00AB6DD8"/>
    <w:rsid w:val="00AC293D"/>
    <w:rsid w:val="00AD0E81"/>
    <w:rsid w:val="00AD3333"/>
    <w:rsid w:val="00AF3A05"/>
    <w:rsid w:val="00AF6100"/>
    <w:rsid w:val="00B113E8"/>
    <w:rsid w:val="00B1370F"/>
    <w:rsid w:val="00B14E4B"/>
    <w:rsid w:val="00B15211"/>
    <w:rsid w:val="00B31FE2"/>
    <w:rsid w:val="00B46670"/>
    <w:rsid w:val="00B555E4"/>
    <w:rsid w:val="00B93927"/>
    <w:rsid w:val="00BB4023"/>
    <w:rsid w:val="00BD0045"/>
    <w:rsid w:val="00BE54B8"/>
    <w:rsid w:val="00BE6F5D"/>
    <w:rsid w:val="00C057AC"/>
    <w:rsid w:val="00C11645"/>
    <w:rsid w:val="00C14576"/>
    <w:rsid w:val="00C252BC"/>
    <w:rsid w:val="00C36B09"/>
    <w:rsid w:val="00C406A7"/>
    <w:rsid w:val="00C41433"/>
    <w:rsid w:val="00C57E2F"/>
    <w:rsid w:val="00C726B2"/>
    <w:rsid w:val="00C74671"/>
    <w:rsid w:val="00C86B22"/>
    <w:rsid w:val="00C93B01"/>
    <w:rsid w:val="00CF001B"/>
    <w:rsid w:val="00CF662F"/>
    <w:rsid w:val="00D0687D"/>
    <w:rsid w:val="00D25DAB"/>
    <w:rsid w:val="00D36E3A"/>
    <w:rsid w:val="00D643DA"/>
    <w:rsid w:val="00D75DF4"/>
    <w:rsid w:val="00D81DE8"/>
    <w:rsid w:val="00D82003"/>
    <w:rsid w:val="00DB0FD5"/>
    <w:rsid w:val="00DC06DD"/>
    <w:rsid w:val="00DD5935"/>
    <w:rsid w:val="00DE115A"/>
    <w:rsid w:val="00DE30B2"/>
    <w:rsid w:val="00DE6F3F"/>
    <w:rsid w:val="00DF44AB"/>
    <w:rsid w:val="00E03165"/>
    <w:rsid w:val="00E13E26"/>
    <w:rsid w:val="00E652E1"/>
    <w:rsid w:val="00E911AF"/>
    <w:rsid w:val="00EA55A4"/>
    <w:rsid w:val="00EF13D9"/>
    <w:rsid w:val="00F03641"/>
    <w:rsid w:val="00F26DEC"/>
    <w:rsid w:val="00F3281D"/>
    <w:rsid w:val="00F55F14"/>
    <w:rsid w:val="00F74BE1"/>
    <w:rsid w:val="00F80340"/>
    <w:rsid w:val="00F92022"/>
    <w:rsid w:val="00FC1B44"/>
    <w:rsid w:val="00FC6044"/>
    <w:rsid w:val="00FD0D93"/>
    <w:rsid w:val="00FD4831"/>
    <w:rsid w:val="00FF3BEC"/>
    <w:rsid w:val="00FF6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33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752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решению</vt:lpstr>
    </vt:vector>
  </TitlesOfParts>
  <Company>Your Company Name</Company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решению</dc:title>
  <dc:subject/>
  <dc:creator>Наталья В. Симкина</dc:creator>
  <cp:keywords/>
  <dc:description/>
  <cp:lastModifiedBy>User</cp:lastModifiedBy>
  <cp:revision>14</cp:revision>
  <cp:lastPrinted>2014-12-03T07:52:00Z</cp:lastPrinted>
  <dcterms:created xsi:type="dcterms:W3CDTF">2014-11-12T12:22:00Z</dcterms:created>
  <dcterms:modified xsi:type="dcterms:W3CDTF">2014-12-03T07:52:00Z</dcterms:modified>
</cp:coreProperties>
</file>